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F58" w:rsidRDefault="002C0F58">
      <w:r>
        <w:t>Zadaci se nalaze na sljedećoj poveznici.</w:t>
      </w:r>
    </w:p>
    <w:p w:rsidR="002C0F58" w:rsidRDefault="002C0F58"/>
    <w:p w:rsidR="005D2E02" w:rsidRDefault="002C0F58">
      <w:hyperlink r:id="rId6" w:history="1">
        <w:r w:rsidRPr="00A17518">
          <w:rPr>
            <w:rStyle w:val="Hiperveza"/>
          </w:rPr>
          <w:t>https://www.e-sfera.hr/dodatni-digitalni-sadrzaji/b3d4408f-80cb-4e6a-a727-a15810681a43/</w:t>
        </w:r>
      </w:hyperlink>
    </w:p>
    <w:p w:rsidR="002C0F58" w:rsidRDefault="002C0F58"/>
    <w:p w:rsidR="002C0F58" w:rsidRDefault="002C0F58">
      <w:r>
        <w:t>Pod Provjeri znanje riješi prvih 5 kvizova.</w:t>
      </w:r>
    </w:p>
    <w:p w:rsidR="002C0F58" w:rsidRDefault="002C0F58">
      <w:r>
        <w:t xml:space="preserve">Pod Igraj se i uči riješi </w:t>
      </w:r>
    </w:p>
    <w:p w:rsidR="002C0F58" w:rsidRDefault="002C0F58" w:rsidP="002C0F58">
      <w:pPr>
        <w:pStyle w:val="Odlomakpopisa"/>
        <w:numPr>
          <w:ilvl w:val="0"/>
          <w:numId w:val="1"/>
        </w:numPr>
      </w:pPr>
      <w:r>
        <w:t>Spoji parove 1</w:t>
      </w:r>
    </w:p>
    <w:p w:rsidR="002C0F58" w:rsidRDefault="002C0F58" w:rsidP="002C0F58">
      <w:pPr>
        <w:pStyle w:val="Odlomakpopisa"/>
        <w:numPr>
          <w:ilvl w:val="0"/>
          <w:numId w:val="1"/>
        </w:numPr>
      </w:pPr>
      <w:r>
        <w:t>Slagalicu</w:t>
      </w:r>
    </w:p>
    <w:p w:rsidR="002C0F58" w:rsidRDefault="002C0F58" w:rsidP="002C0F58">
      <w:pPr>
        <w:pStyle w:val="Odlomakpopisa"/>
        <w:numPr>
          <w:ilvl w:val="0"/>
          <w:numId w:val="1"/>
        </w:numPr>
      </w:pPr>
      <w:proofErr w:type="spellStart"/>
      <w:r>
        <w:t>Osmosmjerku</w:t>
      </w:r>
      <w:bookmarkStart w:id="0" w:name="_GoBack"/>
      <w:bookmarkEnd w:id="0"/>
      <w:proofErr w:type="spellEnd"/>
    </w:p>
    <w:sectPr w:rsidR="002C0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10347"/>
    <w:multiLevelType w:val="hybridMultilevel"/>
    <w:tmpl w:val="D4CAEB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F58"/>
    <w:rsid w:val="002C0F58"/>
    <w:rsid w:val="005D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C0F58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2C0F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C0F58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2C0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sfera.hr/dodatni-digitalni-sadrzaji/b3d4408f-80cb-4e6a-a727-a15810681a4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2024-09-20T06:35:00Z</dcterms:created>
  <dcterms:modified xsi:type="dcterms:W3CDTF">2024-09-20T06:37:00Z</dcterms:modified>
</cp:coreProperties>
</file>