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17" w:rsidRDefault="000251C1">
      <w:r>
        <w:t>Napiši naredbu koja ispisuje tvoje ima na ekran.</w:t>
      </w:r>
    </w:p>
    <w:p w:rsidR="000251C1" w:rsidRDefault="000251C1">
      <w:r>
        <w:t>Napiši naredbu koja 20 puta ispisuje poruku Dobro jutro.</w:t>
      </w:r>
    </w:p>
    <w:p w:rsidR="000251C1" w:rsidRDefault="000251C1">
      <w:r>
        <w:t>Napiši naredbu koja 100 puta ispisuje tvoje ime na ekran.</w:t>
      </w:r>
    </w:p>
    <w:p w:rsidR="000251C1" w:rsidRDefault="000251C1">
      <w:r>
        <w:t>Napiši naredbu koja ispisuje brojeve od 1 do 50.</w:t>
      </w:r>
    </w:p>
    <w:p w:rsidR="000251C1" w:rsidRDefault="000251C1">
      <w:r>
        <w:t>Napiši naredbu koja ispisuje brojeve od 20 do 40.</w:t>
      </w:r>
    </w:p>
    <w:p w:rsidR="000251C1" w:rsidRDefault="000251C1">
      <w:r>
        <w:t>Napiši naredbu koja ispisuje brojeve 5,10,15…100.</w:t>
      </w:r>
    </w:p>
    <w:p w:rsidR="000251C1" w:rsidRDefault="000251C1">
      <w:r>
        <w:t>Napiši naredbu koja ispisuje sve brojeve od 40 do 100 djeljive s 6.</w:t>
      </w:r>
    </w:p>
    <w:p w:rsidR="000251C1" w:rsidRDefault="000251C1">
      <w:r>
        <w:t>Napiši naredbu koja ispisuje sve brojeve od 20 do 50 djeljive s 8.</w:t>
      </w:r>
    </w:p>
    <w:p w:rsidR="000251C1" w:rsidRDefault="000251C1"/>
    <w:p w:rsidR="000251C1" w:rsidRDefault="000251C1">
      <w:r>
        <w:t>Napiši naredbu koja crta šesterokut.</w:t>
      </w:r>
    </w:p>
    <w:p w:rsidR="000251C1" w:rsidRDefault="000251C1">
      <w:r>
        <w:t>Napiši naredbu koja crta 12-</w:t>
      </w:r>
      <w:proofErr w:type="spellStart"/>
      <w:r>
        <w:t>terokut</w:t>
      </w:r>
      <w:proofErr w:type="spellEnd"/>
      <w:r>
        <w:t>.</w:t>
      </w:r>
    </w:p>
    <w:p w:rsidR="000251C1" w:rsidRDefault="000251C1">
      <w:r>
        <w:t>Napiši naredbu koja crta 20-</w:t>
      </w:r>
      <w:proofErr w:type="spellStart"/>
      <w:r>
        <w:t>terokut</w:t>
      </w:r>
      <w:proofErr w:type="spellEnd"/>
      <w:r>
        <w:t>.</w:t>
      </w:r>
    </w:p>
    <w:p w:rsidR="000251C1" w:rsidRDefault="000251C1"/>
    <w:p w:rsidR="000251C1" w:rsidRDefault="000251C1">
      <w:r>
        <w:t>Napiši program u kojemu unosite jedan broj i on ispisuje je li broj veći do 10 ili nije.</w:t>
      </w:r>
    </w:p>
    <w:p w:rsidR="000251C1" w:rsidRDefault="000251C1">
      <w:r>
        <w:t>Napiši program koji omogućuje unos 2 broja i ispisuje koje je od ta 2 broja veći.</w:t>
      </w:r>
    </w:p>
    <w:p w:rsidR="000251C1" w:rsidRDefault="000251C1">
      <w:r>
        <w:t xml:space="preserve">Napiši program koji omogućava unos broja(temperatura) i ispisuje Idemo na nogomet ako je </w:t>
      </w:r>
      <w:proofErr w:type="spellStart"/>
      <w:r>
        <w:t>temp</w:t>
      </w:r>
      <w:proofErr w:type="spellEnd"/>
      <w:r>
        <w:t xml:space="preserve"> veća od 10, inače ostajemo doma.</w:t>
      </w:r>
      <w:bookmarkStart w:id="0" w:name="_GoBack"/>
      <w:bookmarkEnd w:id="0"/>
    </w:p>
    <w:sectPr w:rsidR="0002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C1"/>
    <w:rsid w:val="000251C1"/>
    <w:rsid w:val="000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2025-03-24T07:45:00Z</dcterms:created>
  <dcterms:modified xsi:type="dcterms:W3CDTF">2025-03-24T07:50:00Z</dcterms:modified>
</cp:coreProperties>
</file>